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</w:t>
      </w: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EF052D" w:rsidRPr="00EF052D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(miejscowość, data) </w:t>
      </w:r>
    </w:p>
    <w:p w:rsidR="00EF052D" w:rsidRDefault="00EF73AF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Pieczęć</w:t>
      </w:r>
      <w:r w:rsidR="00EF052D"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oferenta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EF052D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F73AF" w:rsidRDefault="00EF052D" w:rsidP="00EF73AF">
      <w:pPr>
        <w:spacing w:before="100" w:beforeAutospacing="1" w:after="0"/>
        <w:jc w:val="center"/>
        <w:rPr>
          <w:rFonts w:ascii="Calibri" w:eastAsia="Times New Roman" w:hAnsi="Calibri" w:cs="Times New Roman"/>
          <w:lang w:eastAsia="pl-PL"/>
        </w:rPr>
      </w:pPr>
      <w:r w:rsidRPr="00EF052D">
        <w:rPr>
          <w:rFonts w:ascii="Calibri" w:eastAsia="Times New Roman" w:hAnsi="Calibri" w:cs="Times New Roman"/>
          <w:lang w:eastAsia="pl-PL"/>
        </w:rPr>
        <w:t>Nawiązując do ogłoszenia o zamówieniu prowadzonego w trybie zapytania ofertowego na</w:t>
      </w:r>
      <w:r w:rsidR="00EC2328">
        <w:rPr>
          <w:rFonts w:ascii="Calibri" w:eastAsia="Times New Roman" w:hAnsi="Calibri" w:cs="Times New Roman"/>
          <w:lang w:eastAsia="pl-PL"/>
        </w:rPr>
        <w:t>:</w:t>
      </w:r>
      <w:r w:rsidR="00FA04F0">
        <w:rPr>
          <w:rFonts w:ascii="Calibri" w:eastAsia="Times New Roman" w:hAnsi="Calibri" w:cs="Times New Roman"/>
          <w:lang w:eastAsia="pl-PL"/>
        </w:rPr>
        <w:t xml:space="preserve">  </w:t>
      </w:r>
    </w:p>
    <w:p w:rsidR="00EF052D" w:rsidRPr="00EF052D" w:rsidRDefault="00E529EC" w:rsidP="00EF7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dostawę procesorów</w:t>
      </w:r>
      <w:r w:rsidR="00EF73AF">
        <w:rPr>
          <w:rFonts w:ascii="Calibri" w:eastAsia="Times New Roman" w:hAnsi="Calibri" w:cs="Times New Roman"/>
          <w:lang w:eastAsia="pl-PL"/>
        </w:rPr>
        <w:t xml:space="preserve"> i pamięci operacyjnej do serwerów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lang w:eastAsia="pl-PL"/>
        </w:rPr>
      </w:pPr>
      <w:r w:rsidRPr="00EF052D">
        <w:rPr>
          <w:rFonts w:ascii="Calibri" w:eastAsia="Times New Roman" w:hAnsi="Calibri" w:cs="Times New Roman"/>
          <w:lang w:eastAsia="pl-PL"/>
        </w:rPr>
        <w:t>Oferujemy wykonanie przedmiotu zamówienia tj.:</w:t>
      </w:r>
    </w:p>
    <w:tbl>
      <w:tblPr>
        <w:tblStyle w:val="Tabela-Siatk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709"/>
        <w:gridCol w:w="850"/>
        <w:gridCol w:w="1276"/>
        <w:gridCol w:w="1417"/>
        <w:gridCol w:w="993"/>
        <w:gridCol w:w="1559"/>
        <w:gridCol w:w="1276"/>
      </w:tblGrid>
      <w:tr w:rsidR="00EF73AF" w:rsidTr="0087162F">
        <w:trPr>
          <w:trHeight w:val="635"/>
        </w:trPr>
        <w:tc>
          <w:tcPr>
            <w:tcW w:w="426" w:type="dxa"/>
          </w:tcPr>
          <w:p w:rsidR="00EF73AF" w:rsidRDefault="00EF73AF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985" w:type="dxa"/>
          </w:tcPr>
          <w:p w:rsidR="00EF73AF" w:rsidRDefault="00EF73AF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</w:tcPr>
          <w:p w:rsidR="00EF73AF" w:rsidRDefault="00EF73AF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</w:tcPr>
          <w:p w:rsidR="00EF73AF" w:rsidRDefault="00EF73AF" w:rsidP="00EF0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</w:tcPr>
          <w:p w:rsidR="00EF73AF" w:rsidRDefault="00EF73AF" w:rsidP="00C6743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</w:t>
            </w:r>
            <w:proofErr w:type="spellEnd"/>
          </w:p>
          <w:p w:rsidR="00EF73AF" w:rsidRDefault="00EF73AF" w:rsidP="00C6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417" w:type="dxa"/>
          </w:tcPr>
          <w:p w:rsidR="00EF73AF" w:rsidRDefault="00EF73AF" w:rsidP="00C6743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EF73AF" w:rsidRDefault="00EF73AF" w:rsidP="00C67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3" w:type="dxa"/>
          </w:tcPr>
          <w:p w:rsidR="00EF73AF" w:rsidRDefault="00EF73AF" w:rsidP="00C6743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559" w:type="dxa"/>
          </w:tcPr>
          <w:p w:rsidR="00EF73AF" w:rsidRPr="00EF052D" w:rsidRDefault="00EF73AF" w:rsidP="00871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EF73AF" w:rsidRDefault="00EF73AF" w:rsidP="00871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76" w:type="dxa"/>
          </w:tcPr>
          <w:p w:rsidR="00EF73AF" w:rsidRPr="0087162F" w:rsidRDefault="00EF73AF" w:rsidP="0087162F">
            <w:pPr>
              <w:pStyle w:val="NormalnyWeb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Okres gwarancji w miesiącach</w:t>
            </w:r>
          </w:p>
        </w:tc>
      </w:tr>
      <w:tr w:rsidR="00EF73AF" w:rsidRPr="00A11F83" w:rsidTr="0087162F">
        <w:trPr>
          <w:trHeight w:val="328"/>
        </w:trPr>
        <w:tc>
          <w:tcPr>
            <w:tcW w:w="426" w:type="dxa"/>
            <w:vAlign w:val="bottom"/>
          </w:tcPr>
          <w:p w:rsidR="00EF73AF" w:rsidRPr="00A11F83" w:rsidRDefault="00EF73AF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5" w:type="dxa"/>
            <w:vAlign w:val="bottom"/>
          </w:tcPr>
          <w:p w:rsidR="00EF73AF" w:rsidRPr="00A11F83" w:rsidRDefault="00EF73AF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Procesor do serwerów</w:t>
            </w:r>
          </w:p>
        </w:tc>
        <w:tc>
          <w:tcPr>
            <w:tcW w:w="709" w:type="dxa"/>
            <w:vAlign w:val="center"/>
          </w:tcPr>
          <w:p w:rsidR="00EF73AF" w:rsidRPr="00A11F83" w:rsidRDefault="0087162F" w:rsidP="0087162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EF73AF" w:rsidRPr="00A11F83" w:rsidRDefault="0087162F" w:rsidP="0087162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vAlign w:val="bottom"/>
          </w:tcPr>
          <w:p w:rsidR="00EF73AF" w:rsidRPr="00A11F83" w:rsidRDefault="00EF73AF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EF73AF" w:rsidRPr="00A11F83" w:rsidRDefault="00EF73AF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bottom"/>
          </w:tcPr>
          <w:p w:rsidR="00EF73AF" w:rsidRPr="00A11F83" w:rsidRDefault="00EF73AF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EF73AF" w:rsidRPr="00A11F83" w:rsidRDefault="00EF73AF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EF73AF" w:rsidRPr="00A11F83" w:rsidRDefault="00EF73AF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73AF" w:rsidRPr="00A11F83" w:rsidTr="0087162F">
        <w:trPr>
          <w:trHeight w:val="328"/>
        </w:trPr>
        <w:tc>
          <w:tcPr>
            <w:tcW w:w="426" w:type="dxa"/>
            <w:vAlign w:val="bottom"/>
          </w:tcPr>
          <w:p w:rsidR="00EF73AF" w:rsidRDefault="0087162F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5" w:type="dxa"/>
            <w:vAlign w:val="bottom"/>
          </w:tcPr>
          <w:p w:rsidR="00EF73AF" w:rsidRPr="00A11F83" w:rsidRDefault="0087162F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Pamięć operacyjna  do serwerów</w:t>
            </w:r>
          </w:p>
        </w:tc>
        <w:tc>
          <w:tcPr>
            <w:tcW w:w="709" w:type="dxa"/>
            <w:vAlign w:val="center"/>
          </w:tcPr>
          <w:p w:rsidR="00EF73AF" w:rsidRPr="00A11F83" w:rsidRDefault="0087162F" w:rsidP="0087162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EF73AF" w:rsidRPr="00A11F83" w:rsidRDefault="0087162F" w:rsidP="0087162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vAlign w:val="bottom"/>
          </w:tcPr>
          <w:p w:rsidR="00EF73AF" w:rsidRPr="00A11F83" w:rsidRDefault="00EF73AF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EF73AF" w:rsidRPr="00A11F83" w:rsidRDefault="00EF73AF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bottom"/>
          </w:tcPr>
          <w:p w:rsidR="00EF73AF" w:rsidRPr="00A11F83" w:rsidRDefault="00EF73AF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EF73AF" w:rsidRPr="00A11F83" w:rsidRDefault="00EF73AF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EF73AF" w:rsidRPr="00A11F83" w:rsidRDefault="00EF73AF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162F" w:rsidRPr="00A11F83" w:rsidTr="00E529EC">
        <w:trPr>
          <w:trHeight w:val="358"/>
        </w:trPr>
        <w:tc>
          <w:tcPr>
            <w:tcW w:w="426" w:type="dxa"/>
          </w:tcPr>
          <w:p w:rsidR="0087162F" w:rsidRPr="00A11F83" w:rsidRDefault="0087162F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87162F" w:rsidRPr="00A11F83" w:rsidRDefault="0087162F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87162F" w:rsidRPr="00EF052D" w:rsidRDefault="0087162F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87162F" w:rsidRPr="00A11F83" w:rsidRDefault="0087162F" w:rsidP="0009768A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87162F" w:rsidRPr="00A11F83" w:rsidRDefault="0087162F" w:rsidP="00C67435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vAlign w:val="bottom"/>
          </w:tcPr>
          <w:p w:rsidR="0087162F" w:rsidRPr="00A11F83" w:rsidRDefault="0087162F" w:rsidP="00C6743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bottom"/>
          </w:tcPr>
          <w:p w:rsidR="0087162F" w:rsidRPr="00A11F83" w:rsidRDefault="0087162F" w:rsidP="00C6743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59" w:type="dxa"/>
            <w:vAlign w:val="bottom"/>
          </w:tcPr>
          <w:p w:rsidR="0087162F" w:rsidRPr="00A11F83" w:rsidRDefault="0087162F" w:rsidP="00E529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87162F" w:rsidRPr="00A11F83" w:rsidRDefault="00E529EC" w:rsidP="00E529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</w:tr>
    </w:tbl>
    <w:p w:rsidR="00EF052D" w:rsidRPr="00FA04F0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.......dni od daty podpisania umowy,</w:t>
      </w:r>
    </w:p>
    <w:p w:rsidR="00EF052D" w:rsidRPr="00EC2328" w:rsidRDefault="00EF052D" w:rsidP="00FA04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EF052D" w:rsidRPr="00E461A1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FA04F0" w:rsidRPr="00E461A1" w:rsidRDefault="00FA04F0" w:rsidP="00E529E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umowy jest zarejestrowany i dopuszczony do obrotu na rynku polskim i posiada wymagane prawem dokumenty, stwierdzające jego dopuszczenie do stosowania. Dokumenty te zostaną przedstawione na każde wezwanie Zamawiającego nie później, niż w terminie 3 dni </w:t>
      </w:r>
      <w:r w:rsidRPr="00FA04F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roboczych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otrzyman</w:t>
      </w:r>
      <w:r w:rsidR="00E461A1"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EF052D" w:rsidRPr="00EF052D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F052D" w:rsidRPr="00EF73AF" w:rsidRDefault="00E461A1" w:rsidP="00EF73AF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- </w:t>
      </w: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87162F" w:rsidRDefault="0087162F" w:rsidP="00EF73A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87162F" w:rsidRDefault="0087162F" w:rsidP="00EF73A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EF73AF" w:rsidRPr="00EF73AF" w:rsidRDefault="00EF73AF" w:rsidP="00EF73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3A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Specyfikacja:</w:t>
      </w:r>
    </w:p>
    <w:p w:rsidR="00EF73AF" w:rsidRPr="00EF73AF" w:rsidRDefault="00EF73AF" w:rsidP="00EF73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3A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PROCESOR</w:t>
      </w:r>
    </w:p>
    <w:p w:rsidR="00EF73AF" w:rsidRPr="00EF73AF" w:rsidRDefault="00EF73AF" w:rsidP="00EF73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3AF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Procesor: Intel Xeon E5-2620 lub nowszy</w:t>
      </w:r>
    </w:p>
    <w:p w:rsidR="00EF73AF" w:rsidRPr="00EF73AF" w:rsidRDefault="00EF73AF" w:rsidP="00EF73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3AF">
        <w:rPr>
          <w:rFonts w:ascii="Times New Roman" w:eastAsia="Times New Roman" w:hAnsi="Times New Roman" w:cs="Times New Roman"/>
          <w:sz w:val="24"/>
          <w:szCs w:val="24"/>
          <w:lang w:eastAsia="pl-PL"/>
        </w:rPr>
        <w:t>Gniazdo procesora: LGA 2011</w:t>
      </w:r>
    </w:p>
    <w:p w:rsidR="00EF73AF" w:rsidRPr="00EF73AF" w:rsidRDefault="00EF73AF" w:rsidP="00EF73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Taktowanie procesora (GHz): </w:t>
      </w:r>
      <w:r w:rsidRPr="00EF73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minimum</w:t>
      </w:r>
      <w:r w:rsidRPr="00EF7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2.0</w:t>
      </w:r>
    </w:p>
    <w:p w:rsidR="00EF73AF" w:rsidRPr="00EF73AF" w:rsidRDefault="00EF73AF" w:rsidP="00EF73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rdzeni: </w:t>
      </w:r>
      <w:r w:rsidRPr="00EF73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minimum</w:t>
      </w:r>
      <w:r w:rsidRPr="00EF7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</w:t>
      </w:r>
    </w:p>
    <w:p w:rsidR="00EF73AF" w:rsidRPr="00EF73AF" w:rsidRDefault="00EF73AF" w:rsidP="00EF73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wątków: </w:t>
      </w:r>
      <w:r w:rsidRPr="00EF73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minimum</w:t>
      </w:r>
      <w:r w:rsidRPr="00EF7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</w:t>
      </w:r>
    </w:p>
    <w:p w:rsidR="00EF73AF" w:rsidRPr="00EF73AF" w:rsidRDefault="00EF73AF" w:rsidP="00EF73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3AF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Architektura: 64 bit</w:t>
      </w:r>
    </w:p>
    <w:p w:rsidR="00EF73AF" w:rsidRDefault="00EF73AF" w:rsidP="00EF73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3AF">
        <w:rPr>
          <w:rFonts w:ascii="Times New Roman" w:eastAsia="Times New Roman" w:hAnsi="Times New Roman" w:cs="Times New Roman"/>
          <w:sz w:val="24"/>
          <w:szCs w:val="24"/>
          <w:lang w:eastAsia="pl-PL"/>
        </w:rPr>
        <w:t>Chłodzenie: TAK</w:t>
      </w:r>
    </w:p>
    <w:p w:rsidR="0087162F" w:rsidRPr="00EF73AF" w:rsidRDefault="0087162F" w:rsidP="00EF73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3AF" w:rsidRPr="00EF73AF" w:rsidRDefault="00EF73AF" w:rsidP="00EF73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3A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PAMIĘĆ OPERACYJNA (RAM)</w:t>
      </w:r>
    </w:p>
    <w:p w:rsidR="00EF73AF" w:rsidRPr="00EF73AF" w:rsidRDefault="00EF73AF" w:rsidP="00EF73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3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Przeznaczenie: SERWER</w:t>
      </w:r>
    </w:p>
    <w:p w:rsidR="00EF73AF" w:rsidRPr="00EF73AF" w:rsidRDefault="00EF73AF" w:rsidP="00EF73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3AF">
        <w:rPr>
          <w:rFonts w:ascii="Times New Roman" w:eastAsia="Times New Roman" w:hAnsi="Times New Roman" w:cs="Times New Roman"/>
          <w:sz w:val="24"/>
          <w:szCs w:val="24"/>
          <w:lang w:eastAsia="pl-PL"/>
        </w:rPr>
        <w:t>Typ pamięci: DDR3</w:t>
      </w:r>
    </w:p>
    <w:p w:rsidR="00EF73AF" w:rsidRPr="00EF73AF" w:rsidRDefault="00EF73AF" w:rsidP="00EF73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3AF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modułów: 1</w:t>
      </w:r>
    </w:p>
    <w:p w:rsidR="00EF73AF" w:rsidRPr="00EF73AF" w:rsidRDefault="00EF73AF" w:rsidP="00EF73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3AF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Pojemność: 16GB</w:t>
      </w:r>
    </w:p>
    <w:p w:rsidR="00EF73AF" w:rsidRPr="00EF73AF" w:rsidRDefault="00EF73AF" w:rsidP="00EF73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3AF">
        <w:rPr>
          <w:rFonts w:ascii="Times New Roman" w:eastAsia="Times New Roman" w:hAnsi="Times New Roman" w:cs="Times New Roman"/>
          <w:sz w:val="24"/>
          <w:szCs w:val="24"/>
          <w:lang w:eastAsia="pl-PL"/>
        </w:rPr>
        <w:t>Korekcja błędów ECC: TAK</w:t>
      </w:r>
    </w:p>
    <w:p w:rsidR="00EF73AF" w:rsidRPr="00EF73AF" w:rsidRDefault="00EF73AF" w:rsidP="00EF73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Częstotliwość pracy: </w:t>
      </w:r>
      <w:r w:rsidRPr="00EF73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minimum</w:t>
      </w:r>
      <w:r w:rsidRPr="00EF7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1333 MHz</w:t>
      </w:r>
    </w:p>
    <w:p w:rsidR="00EF73AF" w:rsidRPr="00EF73AF" w:rsidRDefault="00EF73AF" w:rsidP="00EF73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3AF">
        <w:rPr>
          <w:rFonts w:ascii="Times New Roman" w:eastAsia="Times New Roman" w:hAnsi="Times New Roman" w:cs="Times New Roman"/>
          <w:sz w:val="24"/>
          <w:szCs w:val="24"/>
          <w:lang w:eastAsia="pl-PL"/>
        </w:rPr>
        <w:t>Typ łącza: DIMM</w:t>
      </w:r>
    </w:p>
    <w:p w:rsidR="00EF73AF" w:rsidRPr="00EF73AF" w:rsidRDefault="00EF73AF" w:rsidP="00EF73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3AF" w:rsidRPr="00EF73AF" w:rsidRDefault="00EF73AF" w:rsidP="00EF73AF">
      <w:pPr>
        <w:spacing w:before="278" w:after="278" w:line="240" w:lineRule="auto"/>
        <w:ind w:left="4536" w:hanging="4536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F73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Warunek konieczny do procesora i pamięci</w:t>
      </w:r>
      <w:r w:rsidRPr="00EF73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współpraca z płytą główną </w:t>
      </w:r>
      <w:r w:rsidRPr="00EF73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SUPERMICRO X9DRH-7F</w:t>
      </w:r>
    </w:p>
    <w:p w:rsidR="00EF73AF" w:rsidRPr="00EF73AF" w:rsidRDefault="00EF73AF" w:rsidP="00EF73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73AF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852C6C" w:rsidP="00A11F83">
      <w:pPr>
        <w:spacing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                                                                      ……………………………………</w:t>
      </w:r>
    </w:p>
    <w:p w:rsidR="00EF052D" w:rsidRPr="00EF052D" w:rsidRDefault="00852C6C" w:rsidP="00A11F83">
      <w:pPr>
        <w:spacing w:after="0" w:line="102" w:lineRule="atLeast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</w:t>
      </w:r>
      <w:r w:rsidR="00EF052D" w:rsidRPr="00EF052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Miejscowość, data </w:t>
      </w:r>
      <w:r w:rsidR="00A11F83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     </w:t>
      </w:r>
      <w:r w:rsidR="00A11F83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</w:t>
      </w:r>
      <w:r w:rsidR="00EF052D" w:rsidRPr="00EF052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Podpis osoby upoważnionej</w:t>
      </w:r>
    </w:p>
    <w:p w:rsidR="004B4F38" w:rsidRDefault="004B4F38"/>
    <w:sectPr w:rsidR="004B4F38" w:rsidSect="00EF05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DE" w:rsidRDefault="003B51DE" w:rsidP="00EF052D">
      <w:pPr>
        <w:spacing w:after="0" w:line="240" w:lineRule="auto"/>
      </w:pPr>
      <w:r>
        <w:separator/>
      </w:r>
    </w:p>
  </w:endnote>
  <w:endnote w:type="continuationSeparator" w:id="0">
    <w:p w:rsidR="003B51DE" w:rsidRDefault="003B51DE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153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153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DE" w:rsidRDefault="003B51DE" w:rsidP="00EF052D">
      <w:pPr>
        <w:spacing w:after="0" w:line="240" w:lineRule="auto"/>
      </w:pPr>
      <w:r>
        <w:separator/>
      </w:r>
    </w:p>
  </w:footnote>
  <w:footnote w:type="continuationSeparator" w:id="0">
    <w:p w:rsidR="003B51DE" w:rsidRDefault="003B51DE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Pr="00EF052D" w:rsidRDefault="00EF052D" w:rsidP="00EF052D">
    <w:pPr>
      <w:spacing w:before="100" w:beforeAutospacing="1" w:after="0"/>
      <w:ind w:left="5664" w:firstLine="709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F052D">
      <w:rPr>
        <w:rFonts w:ascii="Calibri" w:eastAsia="Times New Roman" w:hAnsi="Calibri" w:cs="Times New Roman"/>
        <w:lang w:eastAsia="pl-PL"/>
      </w:rPr>
      <w:t>Załącznik do formularza oferty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Pr="007C42DB" w:rsidRDefault="007C42DB" w:rsidP="007C42DB">
    <w:pPr>
      <w:pStyle w:val="Nagwek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9768A"/>
    <w:rsid w:val="000A4522"/>
    <w:rsid w:val="0012477B"/>
    <w:rsid w:val="002A77B8"/>
    <w:rsid w:val="003B51DE"/>
    <w:rsid w:val="004B4F38"/>
    <w:rsid w:val="004D6420"/>
    <w:rsid w:val="005F7A5D"/>
    <w:rsid w:val="0070404D"/>
    <w:rsid w:val="007C42DB"/>
    <w:rsid w:val="00852C6C"/>
    <w:rsid w:val="0087162F"/>
    <w:rsid w:val="008B6D6E"/>
    <w:rsid w:val="009F32B3"/>
    <w:rsid w:val="00A11F83"/>
    <w:rsid w:val="00CF0677"/>
    <w:rsid w:val="00E06B4E"/>
    <w:rsid w:val="00E461A1"/>
    <w:rsid w:val="00E529EC"/>
    <w:rsid w:val="00EC2328"/>
    <w:rsid w:val="00EF052D"/>
    <w:rsid w:val="00EF2CBC"/>
    <w:rsid w:val="00EF73AF"/>
    <w:rsid w:val="00F05086"/>
    <w:rsid w:val="00F80153"/>
    <w:rsid w:val="00FA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F73AF"/>
    <w:pPr>
      <w:spacing w:before="278" w:after="278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F7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F73AF"/>
    <w:pPr>
      <w:spacing w:before="278" w:after="278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F7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E7DB9-5244-42AE-9C08-2866736B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3</cp:revision>
  <cp:lastPrinted>2017-11-15T09:46:00Z</cp:lastPrinted>
  <dcterms:created xsi:type="dcterms:W3CDTF">2017-11-10T07:50:00Z</dcterms:created>
  <dcterms:modified xsi:type="dcterms:W3CDTF">2017-11-15T13:55:00Z</dcterms:modified>
</cp:coreProperties>
</file>